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8016" w14:textId="77777777" w:rsidR="007426C6" w:rsidRDefault="007426C6" w:rsidP="007426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PAUTA DO DIA 27 DE SETEMBRO DE 2021:</w:t>
      </w:r>
    </w:p>
    <w:p w14:paraId="3892ADA0" w14:textId="77777777" w:rsidR="007426C6" w:rsidRDefault="007426C6" w:rsidP="007426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E1BA099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APRECIAÇÃO E VOTAÇÃO DA ATA Nº 023/2021.</w:t>
      </w:r>
    </w:p>
    <w:p w14:paraId="34ED06BE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</w:p>
    <w:p w14:paraId="042875ED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LEITURA DOS EXPEDIENTES:</w:t>
      </w:r>
    </w:p>
    <w:p w14:paraId="1F40C2D7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1º) EXECUTIVO</w:t>
      </w:r>
    </w:p>
    <w:p w14:paraId="127F7F5C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2º) LEGISLATIVO</w:t>
      </w:r>
    </w:p>
    <w:p w14:paraId="4045AA50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3°) EXTERNO</w:t>
      </w:r>
    </w:p>
    <w:p w14:paraId="4BA39A40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</w:p>
    <w:p w14:paraId="5E616543" w14:textId="05A55865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PARECERE</w:t>
      </w:r>
      <w:r w:rsidR="00B55DB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DAS COMISSÕES DE CONSTITUIÇÃO E JUSTIÇA E ORÇAMENOS E FINANÇAS REFERENTE AOS PROJETOS DE LEIS NÚMEROS 026/21, 030/21, 031/21 E 032/2021.</w:t>
      </w:r>
    </w:p>
    <w:p w14:paraId="59769747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</w:p>
    <w:p w14:paraId="359653C3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APRECIAÇÃO E VOTAÇÃO DOS PROJETOS DE LEI NÚMEROS 035/21, 036/21 E 037/21. </w:t>
      </w:r>
    </w:p>
    <w:p w14:paraId="631838EE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</w:p>
    <w:p w14:paraId="334CDB2D" w14:textId="67305066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17BB">
        <w:rPr>
          <w:rFonts w:ascii="Times New Roman" w:hAnsi="Times New Roman"/>
          <w:sz w:val="28"/>
          <w:szCs w:val="28"/>
        </w:rPr>
        <w:t>INDICAÇÃO DE N° 048/2021, DO VEREADOR PAULO RI</w:t>
      </w:r>
      <w:r w:rsidR="00C94DCB">
        <w:rPr>
          <w:rFonts w:ascii="Times New Roman" w:hAnsi="Times New Roman"/>
          <w:sz w:val="28"/>
          <w:szCs w:val="28"/>
        </w:rPr>
        <w:t>C</w:t>
      </w:r>
      <w:r w:rsidR="00E917BB">
        <w:rPr>
          <w:rFonts w:ascii="Times New Roman" w:hAnsi="Times New Roman"/>
          <w:sz w:val="28"/>
          <w:szCs w:val="28"/>
        </w:rPr>
        <w:t>ARDO GONÇALVES.</w:t>
      </w:r>
    </w:p>
    <w:p w14:paraId="26812996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</w:p>
    <w:p w14:paraId="442529F9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MANIFESTAÇÃO DA COORDENADORA DE EVENTOS, TURISMO E CULTURA SENHORA MARLISA SARTORI BRATTI, ATENDENDO REQUERIMENTO DO VEREADOR PAULO RICARDO GONÇALVES.</w:t>
      </w:r>
    </w:p>
    <w:p w14:paraId="60C7FE10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</w:p>
    <w:p w14:paraId="736A8606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</w:p>
    <w:p w14:paraId="58A488B1" w14:textId="77777777" w:rsidR="007426C6" w:rsidRDefault="007426C6" w:rsidP="0074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EXPLICAÇÕES PESSOAIS:</w:t>
      </w:r>
    </w:p>
    <w:p w14:paraId="3B1CD986" w14:textId="77777777" w:rsidR="007426C6" w:rsidRDefault="007426C6" w:rsidP="0074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CLEBER SCOTTA</w:t>
      </w:r>
    </w:p>
    <w:p w14:paraId="374D8870" w14:textId="4F65E89F" w:rsidR="0067103D" w:rsidRDefault="007426C6" w:rsidP="0074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TAIRO WEIRICH</w:t>
      </w:r>
    </w:p>
    <w:p w14:paraId="27834037" w14:textId="3FA330D9" w:rsidR="00A15D39" w:rsidRDefault="00A15D39" w:rsidP="0074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PAULO RICARDO GONÇALVES</w:t>
      </w:r>
    </w:p>
    <w:p w14:paraId="1399FAC6" w14:textId="19A34463" w:rsidR="001F433E" w:rsidRDefault="001F433E" w:rsidP="0074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JAQUISELE DOS SANTOS</w:t>
      </w:r>
    </w:p>
    <w:p w14:paraId="35EE0A7E" w14:textId="43323367" w:rsidR="00A15D39" w:rsidRPr="001F433E" w:rsidRDefault="00E26C4D" w:rsidP="0074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NELSON VASCONCELOS SALVADOR</w:t>
      </w:r>
    </w:p>
    <w:sectPr w:rsidR="00A15D39" w:rsidRPr="001F433E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8229" w14:textId="77777777" w:rsidR="007B64CA" w:rsidRDefault="007B64CA">
      <w:r>
        <w:separator/>
      </w:r>
    </w:p>
  </w:endnote>
  <w:endnote w:type="continuationSeparator" w:id="0">
    <w:p w14:paraId="0F7756F3" w14:textId="77777777" w:rsidR="007B64CA" w:rsidRDefault="007B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981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3A29" w14:textId="77777777" w:rsidR="007B64CA" w:rsidRDefault="007B64CA">
      <w:r>
        <w:separator/>
      </w:r>
    </w:p>
  </w:footnote>
  <w:footnote w:type="continuationSeparator" w:id="0">
    <w:p w14:paraId="735819CB" w14:textId="77777777" w:rsidR="007B64CA" w:rsidRDefault="007B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4E" w14:textId="77777777" w:rsidR="00D75A7A" w:rsidRDefault="00251B5C" w:rsidP="006C69B7">
    <w:pPr>
      <w:pStyle w:val="Cabealho"/>
    </w:pPr>
    <w:r w:rsidRPr="00251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20381" wp14:editId="455D487A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19050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A8ABA11" w14:textId="77777777" w:rsidR="00251B5C" w:rsidRPr="00BD2794" w:rsidRDefault="00251B5C" w:rsidP="00251B5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2710F5C5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50B14701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03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" filled="f" strokecolor="window" strokeweight=".5pt">
              <v:path arrowok="t"/>
              <v:textbox>
                <w:txbxContent>
                  <w:p w14:paraId="2A8ABA11" w14:textId="77777777" w:rsidR="00251B5C" w:rsidRPr="00BD2794" w:rsidRDefault="00251B5C" w:rsidP="00251B5C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2710F5C5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BD2794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BD2794">
                      <w:rPr>
                        <w:sz w:val="24"/>
                        <w:szCs w:val="24"/>
                      </w:rPr>
                      <w:t>, 28, Centro, Roca Sales/RS</w:t>
                    </w:r>
                  </w:p>
                  <w:p w14:paraId="50B14701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51B5C">
      <w:rPr>
        <w:noProof/>
      </w:rPr>
      <w:drawing>
        <wp:inline distT="0" distB="0" distL="0" distR="0" wp14:anchorId="26B23747" wp14:editId="1DFF7929">
          <wp:extent cx="742950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B5C">
      <w:t xml:space="preserve"> </w:t>
    </w:r>
    <w:r w:rsidRPr="00251B5C">
      <w:tab/>
    </w:r>
    <w:r w:rsidRPr="00251B5C">
      <w:tab/>
    </w:r>
    <w:r w:rsidRPr="00251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47952"/>
    <w:rsid w:val="00053BF8"/>
    <w:rsid w:val="00073720"/>
    <w:rsid w:val="00080E41"/>
    <w:rsid w:val="00085890"/>
    <w:rsid w:val="000C5A9A"/>
    <w:rsid w:val="000C7F99"/>
    <w:rsid w:val="000E75DF"/>
    <w:rsid w:val="000F0673"/>
    <w:rsid w:val="00107191"/>
    <w:rsid w:val="00110704"/>
    <w:rsid w:val="001153AB"/>
    <w:rsid w:val="00133A71"/>
    <w:rsid w:val="001346D9"/>
    <w:rsid w:val="001B2ED6"/>
    <w:rsid w:val="001E3DEC"/>
    <w:rsid w:val="001E4AA1"/>
    <w:rsid w:val="001E6444"/>
    <w:rsid w:val="001F0451"/>
    <w:rsid w:val="001F3260"/>
    <w:rsid w:val="001F433E"/>
    <w:rsid w:val="002046C0"/>
    <w:rsid w:val="00225596"/>
    <w:rsid w:val="00234F21"/>
    <w:rsid w:val="0024146C"/>
    <w:rsid w:val="002430E2"/>
    <w:rsid w:val="00251B5C"/>
    <w:rsid w:val="002619A1"/>
    <w:rsid w:val="00271389"/>
    <w:rsid w:val="002A27E2"/>
    <w:rsid w:val="002A5954"/>
    <w:rsid w:val="002B077C"/>
    <w:rsid w:val="002B6327"/>
    <w:rsid w:val="002F5B6D"/>
    <w:rsid w:val="003067A7"/>
    <w:rsid w:val="00327BF4"/>
    <w:rsid w:val="0033302D"/>
    <w:rsid w:val="00333E39"/>
    <w:rsid w:val="00337766"/>
    <w:rsid w:val="00351F66"/>
    <w:rsid w:val="00363EF1"/>
    <w:rsid w:val="0038486B"/>
    <w:rsid w:val="00390F02"/>
    <w:rsid w:val="003A57EE"/>
    <w:rsid w:val="003A7F1A"/>
    <w:rsid w:val="003D3533"/>
    <w:rsid w:val="003D585C"/>
    <w:rsid w:val="00422C4A"/>
    <w:rsid w:val="00430B3A"/>
    <w:rsid w:val="004363C8"/>
    <w:rsid w:val="00447814"/>
    <w:rsid w:val="00452B07"/>
    <w:rsid w:val="00486EB0"/>
    <w:rsid w:val="004B01F0"/>
    <w:rsid w:val="00546652"/>
    <w:rsid w:val="005474C8"/>
    <w:rsid w:val="00593D31"/>
    <w:rsid w:val="005A0A72"/>
    <w:rsid w:val="005A5607"/>
    <w:rsid w:val="005A660B"/>
    <w:rsid w:val="005C7A12"/>
    <w:rsid w:val="005D1B76"/>
    <w:rsid w:val="00601446"/>
    <w:rsid w:val="0060475B"/>
    <w:rsid w:val="006068C2"/>
    <w:rsid w:val="00610FDC"/>
    <w:rsid w:val="00630303"/>
    <w:rsid w:val="006335AE"/>
    <w:rsid w:val="00654936"/>
    <w:rsid w:val="00657155"/>
    <w:rsid w:val="00657633"/>
    <w:rsid w:val="006603C2"/>
    <w:rsid w:val="0067103D"/>
    <w:rsid w:val="006C69B7"/>
    <w:rsid w:val="006C6DA3"/>
    <w:rsid w:val="006D790B"/>
    <w:rsid w:val="006E164B"/>
    <w:rsid w:val="006F07AC"/>
    <w:rsid w:val="0071783A"/>
    <w:rsid w:val="007426C6"/>
    <w:rsid w:val="00753C21"/>
    <w:rsid w:val="00770768"/>
    <w:rsid w:val="00786364"/>
    <w:rsid w:val="007B5176"/>
    <w:rsid w:val="007B64CA"/>
    <w:rsid w:val="007D6938"/>
    <w:rsid w:val="00800B70"/>
    <w:rsid w:val="0081219F"/>
    <w:rsid w:val="00840ACB"/>
    <w:rsid w:val="00866082"/>
    <w:rsid w:val="008F3F40"/>
    <w:rsid w:val="00911B60"/>
    <w:rsid w:val="009171BE"/>
    <w:rsid w:val="00945004"/>
    <w:rsid w:val="00955B9E"/>
    <w:rsid w:val="00972F0E"/>
    <w:rsid w:val="00987417"/>
    <w:rsid w:val="0098791A"/>
    <w:rsid w:val="00991C2F"/>
    <w:rsid w:val="00A121A7"/>
    <w:rsid w:val="00A15D39"/>
    <w:rsid w:val="00A244F7"/>
    <w:rsid w:val="00A2635B"/>
    <w:rsid w:val="00A27F88"/>
    <w:rsid w:val="00A31323"/>
    <w:rsid w:val="00A52F11"/>
    <w:rsid w:val="00A566F9"/>
    <w:rsid w:val="00A67036"/>
    <w:rsid w:val="00A67FBB"/>
    <w:rsid w:val="00A70F10"/>
    <w:rsid w:val="00A750D1"/>
    <w:rsid w:val="00A93619"/>
    <w:rsid w:val="00A9774A"/>
    <w:rsid w:val="00AA3233"/>
    <w:rsid w:val="00AB7A65"/>
    <w:rsid w:val="00AD31F8"/>
    <w:rsid w:val="00B13B8F"/>
    <w:rsid w:val="00B13FE3"/>
    <w:rsid w:val="00B223AC"/>
    <w:rsid w:val="00B51BA9"/>
    <w:rsid w:val="00B55DBA"/>
    <w:rsid w:val="00B5727C"/>
    <w:rsid w:val="00B65141"/>
    <w:rsid w:val="00B665AF"/>
    <w:rsid w:val="00B66D01"/>
    <w:rsid w:val="00B670B9"/>
    <w:rsid w:val="00B74BC4"/>
    <w:rsid w:val="00B83E7E"/>
    <w:rsid w:val="00B908DE"/>
    <w:rsid w:val="00BA2107"/>
    <w:rsid w:val="00BA45AD"/>
    <w:rsid w:val="00BC0846"/>
    <w:rsid w:val="00BD5EF5"/>
    <w:rsid w:val="00C144EA"/>
    <w:rsid w:val="00C21F4A"/>
    <w:rsid w:val="00C65CE4"/>
    <w:rsid w:val="00C7609A"/>
    <w:rsid w:val="00C81E79"/>
    <w:rsid w:val="00C8230E"/>
    <w:rsid w:val="00C94DCB"/>
    <w:rsid w:val="00CA0C03"/>
    <w:rsid w:val="00CA7CBD"/>
    <w:rsid w:val="00CB3139"/>
    <w:rsid w:val="00CF1274"/>
    <w:rsid w:val="00D117B6"/>
    <w:rsid w:val="00D25DA2"/>
    <w:rsid w:val="00D54C4C"/>
    <w:rsid w:val="00D93FB0"/>
    <w:rsid w:val="00DA17B6"/>
    <w:rsid w:val="00DB368D"/>
    <w:rsid w:val="00E16BF2"/>
    <w:rsid w:val="00E247E8"/>
    <w:rsid w:val="00E26C4D"/>
    <w:rsid w:val="00E460D7"/>
    <w:rsid w:val="00E524E4"/>
    <w:rsid w:val="00E63505"/>
    <w:rsid w:val="00E648FF"/>
    <w:rsid w:val="00E917BB"/>
    <w:rsid w:val="00E93815"/>
    <w:rsid w:val="00EC774A"/>
    <w:rsid w:val="00F1504D"/>
    <w:rsid w:val="00F34A17"/>
    <w:rsid w:val="00F5481E"/>
    <w:rsid w:val="00F56447"/>
    <w:rsid w:val="00F57AC7"/>
    <w:rsid w:val="00F62740"/>
    <w:rsid w:val="00F706EE"/>
    <w:rsid w:val="00F805CA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A984"/>
  <w15:docId w15:val="{84EAFF32-4269-4707-AE54-2F526AC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  <w:style w:type="paragraph" w:customStyle="1" w:styleId="Default">
    <w:name w:val="Default"/>
    <w:rsid w:val="00CF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E20-C746-481B-A3A9-C07DCECE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</cp:revision>
  <cp:lastPrinted>2021-09-27T18:50:00Z</cp:lastPrinted>
  <dcterms:created xsi:type="dcterms:W3CDTF">2021-09-27T13:28:00Z</dcterms:created>
  <dcterms:modified xsi:type="dcterms:W3CDTF">2021-09-27T18:50:00Z</dcterms:modified>
</cp:coreProperties>
</file>