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62A">
        <w:rPr>
          <w:rFonts w:ascii="Times New Roman" w:hAnsi="Times New Roman" w:cs="Times New Roman"/>
          <w:b/>
          <w:sz w:val="28"/>
          <w:szCs w:val="28"/>
          <w:u w:val="single"/>
        </w:rPr>
        <w:t>PAUTA DO DIA 05 DE JULHO DE 2021:</w:t>
      </w: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sz w:val="28"/>
          <w:szCs w:val="28"/>
        </w:rPr>
        <w:t>- APRECIAÇÃO E VOTAÇÃO DA ATA Nº 015/2021.</w:t>
      </w: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sz w:val="28"/>
          <w:szCs w:val="28"/>
        </w:rPr>
        <w:t>- LEITURA DOS EXPEDIENTES:</w:t>
      </w: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62A">
        <w:rPr>
          <w:rFonts w:ascii="Times New Roman" w:hAnsi="Times New Roman" w:cs="Times New Roman"/>
          <w:sz w:val="28"/>
          <w:szCs w:val="28"/>
        </w:rPr>
        <w:t>1º)</w:t>
      </w:r>
      <w:proofErr w:type="gramEnd"/>
      <w:r w:rsidRPr="00AC362A">
        <w:rPr>
          <w:rFonts w:ascii="Times New Roman" w:hAnsi="Times New Roman" w:cs="Times New Roman"/>
          <w:sz w:val="28"/>
          <w:szCs w:val="28"/>
        </w:rPr>
        <w:t xml:space="preserve"> EXECUTIVO</w:t>
      </w: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62A">
        <w:rPr>
          <w:rFonts w:ascii="Times New Roman" w:hAnsi="Times New Roman" w:cs="Times New Roman"/>
          <w:sz w:val="28"/>
          <w:szCs w:val="28"/>
        </w:rPr>
        <w:t>2º)</w:t>
      </w:r>
      <w:proofErr w:type="gramEnd"/>
      <w:r w:rsidRPr="00AC362A">
        <w:rPr>
          <w:rFonts w:ascii="Times New Roman" w:hAnsi="Times New Roman" w:cs="Times New Roman"/>
          <w:sz w:val="28"/>
          <w:szCs w:val="28"/>
        </w:rPr>
        <w:t xml:space="preserve"> LEGISLATIVO</w:t>
      </w: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sz w:val="28"/>
          <w:szCs w:val="28"/>
        </w:rPr>
        <w:t>- APRECIAÇÃO E VOTAÇÃO DO PROJETO DE LEI DE INICIATIVA DO PODER LEGISLATIVO DE Nº 002/2021, DO VEREADOR GILVANI BRONCA.</w:t>
      </w: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sz w:val="28"/>
          <w:szCs w:val="28"/>
        </w:rPr>
        <w:t>- APRECIAÇÃO DOS REQUERIMENTOS NÚMEROS 056/21, DO VEREADOR GILVANI BRONCA, REQUERIMENTO N° 057/2021, DO VEREADOR NELSON VASCONCELOS SALVADOR E REQUERIMENTO N° 058/21, DO VEREADOR HENRIQUE PIVATO.</w:t>
      </w: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sz w:val="28"/>
          <w:szCs w:val="28"/>
        </w:rPr>
        <w:t>- LEITURA DAS INDICAÇÕES NÚMEROS: 036/21, DO VEREADOR HENRIQUE OIVATTO</w:t>
      </w:r>
      <w:proofErr w:type="gramStart"/>
      <w:r w:rsidRPr="00AC36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C362A">
        <w:rPr>
          <w:rFonts w:ascii="Times New Roman" w:hAnsi="Times New Roman" w:cs="Times New Roman"/>
          <w:sz w:val="28"/>
          <w:szCs w:val="28"/>
        </w:rPr>
        <w:t>E 037/21, DO VEREADOR  CLEBER SCOTTA.</w:t>
      </w: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2A" w:rsidRPr="00AC362A" w:rsidRDefault="00AC362A" w:rsidP="00AC3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sz w:val="28"/>
          <w:szCs w:val="28"/>
        </w:rPr>
        <w:t>- EXPLICAÇÕES PESSOAIS:</w:t>
      </w:r>
    </w:p>
    <w:p w:rsidR="00AC362A" w:rsidRDefault="00484FAC" w:rsidP="0048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JAQUISELE DOS SANTOS</w:t>
      </w:r>
    </w:p>
    <w:p w:rsidR="00484FAC" w:rsidRPr="00AC362A" w:rsidRDefault="00484FAC" w:rsidP="0048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HENRIQUE PIVATTO</w:t>
      </w:r>
      <w:bookmarkStart w:id="0" w:name="_GoBack"/>
      <w:bookmarkEnd w:id="0"/>
    </w:p>
    <w:p w:rsidR="00AC362A" w:rsidRPr="00AC362A" w:rsidRDefault="00AC362A" w:rsidP="00AC362A">
      <w:pPr>
        <w:tabs>
          <w:tab w:val="left" w:pos="3075"/>
        </w:tabs>
      </w:pPr>
      <w:r w:rsidRPr="00AC362A">
        <w:tab/>
      </w:r>
    </w:p>
    <w:p w:rsidR="00AC362A" w:rsidRPr="00AC362A" w:rsidRDefault="00AC362A" w:rsidP="00AC362A"/>
    <w:p w:rsidR="00AC362A" w:rsidRPr="00AC362A" w:rsidRDefault="00AC362A" w:rsidP="00AC362A"/>
    <w:p w:rsidR="00AC362A" w:rsidRPr="00AC362A" w:rsidRDefault="00AC362A" w:rsidP="00AC362A"/>
    <w:p w:rsidR="0067103D" w:rsidRDefault="0067103D"/>
    <w:sectPr w:rsidR="0067103D" w:rsidSect="00085890">
      <w:headerReference w:type="default" r:id="rId5"/>
      <w:footerReference w:type="default" r:id="rId6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2D" w:rsidRPr="00FF632D" w:rsidRDefault="00EE6658" w:rsidP="00FF632D">
    <w:pPr>
      <w:pStyle w:val="Rodap"/>
    </w:pPr>
    <w:proofErr w:type="gramStart"/>
    <w:r w:rsidRPr="00FF632D">
      <w:t>site</w:t>
    </w:r>
    <w:proofErr w:type="gramEnd"/>
    <w:r w:rsidRPr="00FF632D">
      <w:t xml:space="preserve">: </w:t>
    </w:r>
    <w:hyperlink r:id="rId1" w:history="1">
      <w:r w:rsidRPr="00FF632D">
        <w:rPr>
          <w:rStyle w:val="Hyperlink"/>
        </w:rPr>
        <w:t>www.camararocasales.com.br</w:t>
      </w:r>
    </w:hyperlink>
    <w:r w:rsidRPr="00FF632D">
      <w:t xml:space="preserve">  -  e-mail: secretaria@camararocasales.com.br</w:t>
    </w:r>
  </w:p>
  <w:p w:rsidR="00FF632D" w:rsidRDefault="00EE665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2D" w:rsidRPr="00FF632D" w:rsidRDefault="00EE6658" w:rsidP="00FF632D">
    <w:pPr>
      <w:pStyle w:val="Cabealho"/>
    </w:pPr>
    <w:r w:rsidRPr="00FF632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EA995" wp14:editId="18BCA6FA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632D" w:rsidRPr="00B76853" w:rsidRDefault="00EE6658" w:rsidP="00FF63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76853">
                            <w:rPr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:rsidR="00FF632D" w:rsidRPr="00B76853" w:rsidRDefault="00EE6658" w:rsidP="00FF632D">
                          <w:r w:rsidRPr="00B76853">
                            <w:t xml:space="preserve">Rua </w:t>
                          </w:r>
                          <w:r w:rsidRPr="00B76853">
                            <w:t xml:space="preserve">Eliseu </w:t>
                          </w:r>
                          <w:proofErr w:type="spellStart"/>
                          <w:r w:rsidRPr="00B76853">
                            <w:t>Orlandini</w:t>
                          </w:r>
                          <w:proofErr w:type="spellEnd"/>
                          <w:r w:rsidRPr="00B76853">
                            <w:t>, 28, Centro, Roca Sales/</w:t>
                          </w:r>
                          <w:proofErr w:type="gramStart"/>
                          <w:r w:rsidRPr="00B76853">
                            <w:t>RS</w:t>
                          </w:r>
                          <w:proofErr w:type="gramEnd"/>
                        </w:p>
                        <w:p w:rsidR="00FF632D" w:rsidRPr="00B76853" w:rsidRDefault="00EE6658" w:rsidP="00FF632D">
                          <w:r w:rsidRPr="00B76853"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" filled="f" strokecolor="window" strokeweight=".5pt">
              <v:path arrowok="t"/>
              <v:textbox>
                <w:txbxContent>
                  <w:p w:rsidR="00FF632D" w:rsidRPr="00B76853" w:rsidRDefault="00EE6658" w:rsidP="00FF632D">
                    <w:pPr>
                      <w:rPr>
                        <w:b/>
                        <w:sz w:val="28"/>
                        <w:szCs w:val="28"/>
                      </w:rPr>
                    </w:pPr>
                    <w:r w:rsidRPr="00B76853">
                      <w:rPr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:rsidR="00FF632D" w:rsidRPr="00B76853" w:rsidRDefault="00EE6658" w:rsidP="00FF632D">
                    <w:r w:rsidRPr="00B76853">
                      <w:t xml:space="preserve">Rua </w:t>
                    </w:r>
                    <w:r w:rsidRPr="00B76853">
                      <w:t xml:space="preserve">Eliseu </w:t>
                    </w:r>
                    <w:proofErr w:type="spellStart"/>
                    <w:r w:rsidRPr="00B76853">
                      <w:t>Orlandini</w:t>
                    </w:r>
                    <w:proofErr w:type="spellEnd"/>
                    <w:r w:rsidRPr="00B76853">
                      <w:t>, 28, Centro, Roca Sales/</w:t>
                    </w:r>
                    <w:proofErr w:type="gramStart"/>
                    <w:r w:rsidRPr="00B76853">
                      <w:t>RS</w:t>
                    </w:r>
                    <w:proofErr w:type="gramEnd"/>
                  </w:p>
                  <w:p w:rsidR="00FF632D" w:rsidRPr="00B76853" w:rsidRDefault="00EE6658" w:rsidP="00FF632D">
                    <w:r w:rsidRPr="00B76853"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FF632D">
      <w:rPr>
        <w:noProof/>
        <w:lang w:eastAsia="pt-BR"/>
      </w:rPr>
      <w:drawing>
        <wp:inline distT="0" distB="0" distL="0" distR="0" wp14:anchorId="185E833D" wp14:editId="7CDD7A65">
          <wp:extent cx="69532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632D">
      <w:t xml:space="preserve"> </w:t>
    </w:r>
  </w:p>
  <w:p w:rsidR="00FF632D" w:rsidRDefault="00EE66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2A"/>
    <w:rsid w:val="00085890"/>
    <w:rsid w:val="003908F0"/>
    <w:rsid w:val="00484FAC"/>
    <w:rsid w:val="0067103D"/>
    <w:rsid w:val="00AC362A"/>
    <w:rsid w:val="00E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6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362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C36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C362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AC362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6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362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C36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C362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AC362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2021-07-05T13:54:00Z</cp:lastPrinted>
  <dcterms:created xsi:type="dcterms:W3CDTF">2021-07-05T11:48:00Z</dcterms:created>
  <dcterms:modified xsi:type="dcterms:W3CDTF">2021-07-05T13:54:00Z</dcterms:modified>
</cp:coreProperties>
</file>